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96A6" w14:textId="77777777"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14:paraId="1F885C90" w14:textId="77777777" w:rsidR="00267B33" w:rsidRDefault="00267B33" w:rsidP="00267B33">
      <w:pPr>
        <w:pStyle w:val="Titolo2"/>
      </w:pPr>
      <w:r>
        <w:t xml:space="preserve"> IMPIANTI ELETTRICI</w:t>
      </w:r>
    </w:p>
    <w:p w14:paraId="4D53B656" w14:textId="77777777" w:rsidR="00267B33" w:rsidRDefault="00267B33" w:rsidP="00267B33">
      <w:pPr>
        <w:jc w:val="center"/>
      </w:pPr>
      <w:r>
        <w:t>di BONATO MATTEO</w:t>
      </w:r>
    </w:p>
    <w:p w14:paraId="1358E8C3" w14:textId="77777777" w:rsidR="00CF0346" w:rsidRDefault="00CF0346" w:rsidP="00267B33">
      <w:pPr>
        <w:ind w:left="2124" w:firstLine="708"/>
      </w:pPr>
    </w:p>
    <w:p w14:paraId="54E63570" w14:textId="77777777" w:rsidR="00267B33" w:rsidRDefault="00267B33" w:rsidP="00267B33">
      <w:pPr>
        <w:ind w:left="2124" w:firstLine="708"/>
      </w:pPr>
      <w:r>
        <w:tab/>
      </w:r>
      <w:r>
        <w:tab/>
      </w:r>
    </w:p>
    <w:p w14:paraId="1E9CF729" w14:textId="77777777"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C2A1D6" w14:textId="7E05C615" w:rsidR="00267B33" w:rsidRDefault="00267B33" w:rsidP="00267B33">
      <w:pPr>
        <w:ind w:left="4956" w:firstLine="708"/>
      </w:pPr>
      <w:r>
        <w:t>gent.m</w:t>
      </w:r>
      <w:r w:rsidR="00806A42">
        <w:t>a</w:t>
      </w:r>
      <w:r>
        <w:t xml:space="preserve"> sig.</w:t>
      </w:r>
      <w:r>
        <w:tab/>
      </w:r>
    </w:p>
    <w:p w14:paraId="592503FF" w14:textId="77777777" w:rsidR="00806A42" w:rsidRDefault="00806A42" w:rsidP="00267B33">
      <w:pPr>
        <w:ind w:left="4956" w:right="-427" w:firstLine="708"/>
        <w:rPr>
          <w:b/>
          <w:bCs/>
        </w:rPr>
      </w:pPr>
      <w:r>
        <w:rPr>
          <w:b/>
          <w:bCs/>
        </w:rPr>
        <w:t>BASSO SUSI</w:t>
      </w:r>
    </w:p>
    <w:p w14:paraId="5B306D9F" w14:textId="77777777" w:rsidR="00806A42" w:rsidRPr="00806A42" w:rsidRDefault="00806A42" w:rsidP="00267B33">
      <w:pPr>
        <w:ind w:left="4956" w:right="-427" w:firstLine="708"/>
      </w:pPr>
      <w:r w:rsidRPr="00806A42">
        <w:t xml:space="preserve">Via </w:t>
      </w:r>
      <w:proofErr w:type="spellStart"/>
      <w:r w:rsidRPr="00806A42">
        <w:t>Grancare</w:t>
      </w:r>
      <w:proofErr w:type="spellEnd"/>
      <w:r w:rsidRPr="00806A42">
        <w:t xml:space="preserve"> Basse n. 80/1</w:t>
      </w:r>
    </w:p>
    <w:p w14:paraId="73C73C39" w14:textId="3D91A141" w:rsidR="00267B33" w:rsidRPr="00806A42" w:rsidRDefault="00806A42" w:rsidP="00267B33">
      <w:pPr>
        <w:ind w:left="4956" w:right="-427" w:firstLine="708"/>
      </w:pPr>
      <w:r w:rsidRPr="00806A42">
        <w:t>Pianezze di Arcugnano (VI)</w:t>
      </w:r>
      <w:r w:rsidR="00ED52F8" w:rsidRPr="00806A42">
        <w:t xml:space="preserve"> </w:t>
      </w:r>
    </w:p>
    <w:p w14:paraId="7121F636" w14:textId="0C62311E" w:rsidR="00267B33" w:rsidRDefault="00267B33" w:rsidP="00ED52F8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7DF681F7" w14:textId="77777777" w:rsidR="00CF0346" w:rsidRDefault="00CF0346" w:rsidP="00267B33"/>
    <w:p w14:paraId="74E4C9DB" w14:textId="77777777"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14:paraId="0820C156" w14:textId="77777777" w:rsidR="00267B33" w:rsidRDefault="00267B33" w:rsidP="00267B33"/>
    <w:p w14:paraId="6BA5AD92" w14:textId="77777777" w:rsidR="00CF0346" w:rsidRDefault="00CF0346" w:rsidP="00267B33"/>
    <w:p w14:paraId="4E00B61F" w14:textId="3D3E45F1"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 xml:space="preserve">degli impianti </w:t>
      </w:r>
      <w:r w:rsidR="00ED52F8">
        <w:t>danneggiati a</w:t>
      </w:r>
      <w:r>
        <w:t xml:space="preserve"> seguito </w:t>
      </w:r>
      <w:r w:rsidR="009D0B51">
        <w:t>dell</w:t>
      </w:r>
      <w:r w:rsidR="00ED52F8">
        <w:t>’inc</w:t>
      </w:r>
      <w:r w:rsidR="00B07E7F">
        <w:t>endio avvenuto il 19.11.2021</w:t>
      </w:r>
      <w:r w:rsidR="00D514DB">
        <w:t>. Da un controllo si è visto che l’impianto di automazione del cancello carraio e l’impianto di videocitofono necessitano di riparazione in quanto il calore ha compromesso componenti e cavi di allacciamento</w:t>
      </w:r>
      <w:r>
        <w:t>:</w:t>
      </w:r>
    </w:p>
    <w:p w14:paraId="0C579550" w14:textId="77777777" w:rsidR="00267B33" w:rsidRDefault="00267B33" w:rsidP="00267B33"/>
    <w:p w14:paraId="18DB7A17" w14:textId="77777777" w:rsidR="00DF424F" w:rsidRDefault="00ED52F8" w:rsidP="00DF424F">
      <w:pPr>
        <w:pStyle w:val="Paragrafoelenco"/>
        <w:numPr>
          <w:ilvl w:val="0"/>
          <w:numId w:val="9"/>
        </w:numPr>
      </w:pPr>
      <w:r>
        <w:t>Ripristino</w:t>
      </w:r>
      <w:r w:rsidR="004358C0">
        <w:t xml:space="preserve"> impianto automazione cancello carraio</w:t>
      </w:r>
      <w:r w:rsidR="009D1CFB">
        <w:t xml:space="preserve"> con: </w:t>
      </w:r>
    </w:p>
    <w:p w14:paraId="216613A9" w14:textId="32985401" w:rsidR="00407AD4" w:rsidRDefault="00ED52F8" w:rsidP="00DF424F">
      <w:pPr>
        <w:pStyle w:val="Paragrafoelenco"/>
      </w:pPr>
      <w:r>
        <w:tab/>
      </w:r>
      <w:r w:rsidR="00407AD4">
        <w:tab/>
      </w:r>
      <w:r w:rsidR="00407AD4">
        <w:tab/>
      </w:r>
    </w:p>
    <w:p w14:paraId="7294507B" w14:textId="77777777" w:rsidR="00DF424F" w:rsidRDefault="004358C0" w:rsidP="00DF424F">
      <w:pPr>
        <w:pStyle w:val="Paragrafoelenco"/>
        <w:numPr>
          <w:ilvl w:val="0"/>
          <w:numId w:val="7"/>
        </w:numPr>
      </w:pPr>
      <w:r>
        <w:t>Sostituzione motore automazione completo di scheda comando</w:t>
      </w:r>
      <w:r w:rsidR="009D1CFB">
        <w:t xml:space="preserve"> </w:t>
      </w:r>
    </w:p>
    <w:p w14:paraId="19F84FCF" w14:textId="4827A39C" w:rsidR="00407AD4" w:rsidRDefault="004358C0" w:rsidP="00DF424F">
      <w:pPr>
        <w:pStyle w:val="Paragrafoelenco"/>
        <w:ind w:left="1068"/>
      </w:pPr>
      <w:r>
        <w:t xml:space="preserve">e ricevente </w:t>
      </w:r>
      <w:r>
        <w:tab/>
      </w:r>
      <w:r>
        <w:tab/>
      </w:r>
      <w:r w:rsidR="00ED52F8">
        <w:tab/>
      </w:r>
      <w:r w:rsidR="00ED52F8">
        <w:tab/>
      </w:r>
      <w:r w:rsidR="00ED52F8">
        <w:tab/>
      </w:r>
      <w:r w:rsidR="00DF424F">
        <w:tab/>
      </w:r>
      <w:r w:rsidR="00DF424F">
        <w:tab/>
      </w:r>
      <w:r w:rsidR="00DF424F">
        <w:tab/>
      </w:r>
      <w:r w:rsidR="00696DED">
        <w:t xml:space="preserve">euro </w:t>
      </w:r>
      <w:r w:rsidR="009D1CFB">
        <w:t>6</w:t>
      </w:r>
      <w:r w:rsidR="00056896">
        <w:t>0</w:t>
      </w:r>
      <w:r w:rsidR="00696DED">
        <w:t>0,00</w:t>
      </w:r>
    </w:p>
    <w:p w14:paraId="2DA8A33F" w14:textId="2D370B6D" w:rsidR="00ED52F8" w:rsidRDefault="00D514DB" w:rsidP="00DF424F">
      <w:pPr>
        <w:pStyle w:val="Paragrafoelenco"/>
        <w:numPr>
          <w:ilvl w:val="0"/>
          <w:numId w:val="7"/>
        </w:numPr>
      </w:pPr>
      <w:r>
        <w:t>Sostituzione coppia fotocellule</w:t>
      </w:r>
      <w:r>
        <w:tab/>
      </w:r>
      <w:r>
        <w:tab/>
      </w:r>
      <w:r>
        <w:tab/>
      </w:r>
      <w:r w:rsidR="00ED52F8">
        <w:tab/>
      </w:r>
      <w:r w:rsidR="00ED52F8">
        <w:tab/>
      </w:r>
      <w:r w:rsidR="00ED52F8">
        <w:tab/>
        <w:t xml:space="preserve">euro </w:t>
      </w:r>
      <w:r w:rsidR="009D1CFB">
        <w:t>12</w:t>
      </w:r>
      <w:r w:rsidR="00ED52F8">
        <w:t>0,00</w:t>
      </w:r>
    </w:p>
    <w:p w14:paraId="34731DB5" w14:textId="7A79E133" w:rsidR="00D514DB" w:rsidRDefault="00D514DB" w:rsidP="00DF424F">
      <w:pPr>
        <w:pStyle w:val="Paragrafoelenco"/>
        <w:numPr>
          <w:ilvl w:val="0"/>
          <w:numId w:val="7"/>
        </w:numPr>
      </w:pPr>
      <w:r>
        <w:t>Sostituzione n. 2 coste di sicurezza da H160</w:t>
      </w:r>
      <w:r>
        <w:tab/>
      </w:r>
      <w:r>
        <w:tab/>
      </w:r>
      <w:r>
        <w:tab/>
      </w:r>
      <w:r>
        <w:tab/>
        <w:t>euro</w:t>
      </w:r>
      <w:r w:rsidR="009D1CFB">
        <w:t xml:space="preserve"> 230,00</w:t>
      </w:r>
    </w:p>
    <w:p w14:paraId="63E98E18" w14:textId="7DCD3067" w:rsidR="00D514DB" w:rsidRDefault="00D514DB" w:rsidP="00DF424F">
      <w:pPr>
        <w:pStyle w:val="Paragrafoelenco"/>
        <w:numPr>
          <w:ilvl w:val="0"/>
          <w:numId w:val="7"/>
        </w:numPr>
      </w:pPr>
      <w:r>
        <w:t>Sostituzione n. 1 lampeggiante completo di antenna</w:t>
      </w:r>
      <w:r>
        <w:tab/>
      </w:r>
      <w:r>
        <w:tab/>
      </w:r>
      <w:r>
        <w:tab/>
        <w:t>euro</w:t>
      </w:r>
      <w:r w:rsidR="009D1CFB">
        <w:t xml:space="preserve"> 130,00</w:t>
      </w:r>
    </w:p>
    <w:p w14:paraId="17761313" w14:textId="2BBFDC79" w:rsidR="00D514DB" w:rsidRDefault="00D514DB" w:rsidP="00DF424F">
      <w:pPr>
        <w:pStyle w:val="Paragrafoelenco"/>
        <w:numPr>
          <w:ilvl w:val="0"/>
          <w:numId w:val="7"/>
        </w:numPr>
      </w:pPr>
      <w:r>
        <w:t>Sostituzione cavi impianto automazione compreso linea elettrica</w:t>
      </w:r>
      <w:r>
        <w:tab/>
        <w:t>euro</w:t>
      </w:r>
      <w:r w:rsidR="009D1CFB">
        <w:t xml:space="preserve"> </w:t>
      </w:r>
      <w:r w:rsidR="00DF424F">
        <w:t>300,00</w:t>
      </w:r>
    </w:p>
    <w:p w14:paraId="5D3ED2EA" w14:textId="36E78206" w:rsidR="009D1CFB" w:rsidRDefault="009D1CFB" w:rsidP="00DF424F">
      <w:pPr>
        <w:pStyle w:val="Paragrafoelenco"/>
        <w:numPr>
          <w:ilvl w:val="0"/>
          <w:numId w:val="8"/>
        </w:numPr>
      </w:pPr>
      <w:r>
        <w:t>Ripristino impianto videocitofono:</w:t>
      </w:r>
    </w:p>
    <w:p w14:paraId="6A73E676" w14:textId="77777777" w:rsidR="00DF424F" w:rsidRDefault="00DF424F" w:rsidP="00DF424F">
      <w:pPr>
        <w:pStyle w:val="Paragrafoelenco"/>
      </w:pPr>
    </w:p>
    <w:p w14:paraId="11C96DDF" w14:textId="7B5D253D" w:rsidR="009D1CFB" w:rsidRDefault="00D514DB" w:rsidP="00DF424F">
      <w:pPr>
        <w:pStyle w:val="Paragrafoelenco"/>
        <w:numPr>
          <w:ilvl w:val="0"/>
          <w:numId w:val="7"/>
        </w:numPr>
      </w:pPr>
      <w:r>
        <w:t>Sostituzione targa esterna audio-video completa</w:t>
      </w:r>
      <w:r w:rsidR="009D1CFB">
        <w:tab/>
      </w:r>
      <w:r w:rsidR="009D1CFB">
        <w:tab/>
      </w:r>
      <w:r w:rsidR="009D1CFB">
        <w:tab/>
        <w:t>euro</w:t>
      </w:r>
      <w:r w:rsidR="00DF424F">
        <w:t xml:space="preserve"> 850,00</w:t>
      </w:r>
    </w:p>
    <w:p w14:paraId="59FE501E" w14:textId="3F6A9656" w:rsidR="009D1CFB" w:rsidRDefault="009D1CFB" w:rsidP="00DF424F">
      <w:pPr>
        <w:pStyle w:val="Paragrafoelenco"/>
        <w:numPr>
          <w:ilvl w:val="0"/>
          <w:numId w:val="7"/>
        </w:numPr>
      </w:pPr>
      <w:r>
        <w:t>Sostituzione serratura elettrica ingresso pedonale</w:t>
      </w:r>
      <w:r>
        <w:tab/>
      </w:r>
      <w:r>
        <w:tab/>
      </w:r>
      <w:r>
        <w:tab/>
        <w:t>euro</w:t>
      </w:r>
      <w:r w:rsidR="00DF424F">
        <w:t xml:space="preserve"> 180,00</w:t>
      </w:r>
    </w:p>
    <w:p w14:paraId="6321404E" w14:textId="771640C6" w:rsidR="00D514DB" w:rsidRDefault="009D1CFB" w:rsidP="00DF424F">
      <w:pPr>
        <w:pStyle w:val="Paragrafoelenco"/>
        <w:numPr>
          <w:ilvl w:val="0"/>
          <w:numId w:val="7"/>
        </w:numPr>
      </w:pPr>
      <w:r>
        <w:t>Sostituzione cavo di segnale impianto video</w:t>
      </w:r>
      <w:r>
        <w:tab/>
      </w:r>
      <w:r>
        <w:tab/>
      </w:r>
      <w:r>
        <w:tab/>
      </w:r>
      <w:r>
        <w:tab/>
        <w:t>euro</w:t>
      </w:r>
      <w:r w:rsidR="00D514DB">
        <w:t xml:space="preserve"> </w:t>
      </w:r>
      <w:r w:rsidR="00DF424F">
        <w:t>200,00</w:t>
      </w:r>
    </w:p>
    <w:p w14:paraId="7BFF26CC" w14:textId="066EC619" w:rsidR="00696DED" w:rsidRDefault="00696DED" w:rsidP="00ED52F8">
      <w:pPr>
        <w:pStyle w:val="Paragrafoelenc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8068EF" w14:textId="77777777" w:rsidR="007B75C8" w:rsidRDefault="007B75C8" w:rsidP="00117016">
      <w:pPr>
        <w:ind w:left="360"/>
      </w:pPr>
    </w:p>
    <w:p w14:paraId="07464004" w14:textId="77777777" w:rsidR="007B75C8" w:rsidRDefault="007B75C8" w:rsidP="007B75C8"/>
    <w:p w14:paraId="2D128CDB" w14:textId="48E5355A" w:rsidR="007B75C8" w:rsidRPr="00CF0346" w:rsidRDefault="007B75C8" w:rsidP="007B75C8">
      <w:pPr>
        <w:rPr>
          <w:b/>
        </w:rPr>
      </w:pPr>
      <w:r>
        <w:t xml:space="preserve">Fornitura del materiale, uscita di controllo e varie per ripristino dell’impianto per un totale iva esclusa </w:t>
      </w:r>
      <w:r w:rsidRPr="00CF0346">
        <w:rPr>
          <w:b/>
        </w:rPr>
        <w:t xml:space="preserve">euro </w:t>
      </w:r>
      <w:r w:rsidR="00DF424F">
        <w:rPr>
          <w:b/>
        </w:rPr>
        <w:t>2.610</w:t>
      </w:r>
      <w:r w:rsidR="00CF0346">
        <w:rPr>
          <w:b/>
        </w:rPr>
        <w:t>,00 ==.</w:t>
      </w:r>
    </w:p>
    <w:p w14:paraId="3BB27843" w14:textId="77777777" w:rsidR="007B75C8" w:rsidRDefault="007B75C8" w:rsidP="007B75C8"/>
    <w:p w14:paraId="48BC7FDA" w14:textId="77777777" w:rsidR="007B75C8" w:rsidRDefault="007B75C8" w:rsidP="007B75C8"/>
    <w:p w14:paraId="02819C0D" w14:textId="0FB94077" w:rsidR="00B40C9B" w:rsidRDefault="007B75C8" w:rsidP="00B40C9B">
      <w:r>
        <w:t xml:space="preserve">Arcugnano, </w:t>
      </w:r>
      <w:r w:rsidR="00DF424F">
        <w:t>1</w:t>
      </w:r>
      <w:r w:rsidR="00ED52F8">
        <w:t xml:space="preserve">5 </w:t>
      </w:r>
      <w:r w:rsidR="00DF424F">
        <w:t>dicembre</w:t>
      </w:r>
      <w:r w:rsidR="00ED52F8">
        <w:t xml:space="preserve"> 2021</w:t>
      </w:r>
    </w:p>
    <w:p w14:paraId="2A753BE8" w14:textId="6E87F79D" w:rsidR="009B0CC9" w:rsidRDefault="009B0CC9" w:rsidP="00B40C9B"/>
    <w:p w14:paraId="7133350C" w14:textId="33BC7E06" w:rsidR="009B0CC9" w:rsidRDefault="009B0CC9" w:rsidP="00B40C9B"/>
    <w:p w14:paraId="613B8AAA" w14:textId="77777777" w:rsidR="00DF424F" w:rsidRDefault="00DF424F" w:rsidP="00B40C9B"/>
    <w:p w14:paraId="1355FA4E" w14:textId="77777777" w:rsidR="00267B33" w:rsidRDefault="00267B33" w:rsidP="00117016">
      <w:pPr>
        <w:pStyle w:val="Titolo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4704CBD" w14:textId="77777777"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14:paraId="433CD6A9" w14:textId="77777777" w:rsidR="00267B33" w:rsidRDefault="00267B33" w:rsidP="00117016">
      <w:pPr>
        <w:jc w:val="center"/>
      </w:pPr>
      <w:r>
        <w:t>Via Cenge n. 58 –36057 ARCUGNANO (VI)</w:t>
      </w:r>
    </w:p>
    <w:p w14:paraId="1003EFBC" w14:textId="77777777"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14:paraId="0210A6B7" w14:textId="77777777"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14:paraId="53D85C6C" w14:textId="77777777" w:rsidR="00B54AD5" w:rsidRDefault="00267B33" w:rsidP="00A94235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</w:t>
      </w:r>
      <w:hyperlink r:id="rId5" w:history="1">
        <w:r w:rsidR="00DD4977" w:rsidRPr="00CE2B86">
          <w:rPr>
            <w:rStyle w:val="Collegamentoipertestuale"/>
            <w:lang w:val="en-US"/>
          </w:rPr>
          <w:t>bomalux@libero.it</w:t>
        </w:r>
      </w:hyperlink>
    </w:p>
    <w:sectPr w:rsidR="00B54AD5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3D54"/>
    <w:multiLevelType w:val="hybridMultilevel"/>
    <w:tmpl w:val="EA4E74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721"/>
    <w:multiLevelType w:val="hybridMultilevel"/>
    <w:tmpl w:val="F54288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37DCD"/>
    <w:multiLevelType w:val="hybridMultilevel"/>
    <w:tmpl w:val="F260E2DC"/>
    <w:lvl w:ilvl="0" w:tplc="EAF8A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554C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835F7C"/>
    <w:multiLevelType w:val="multilevel"/>
    <w:tmpl w:val="0410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6AA466A5"/>
    <w:multiLevelType w:val="hybridMultilevel"/>
    <w:tmpl w:val="559A6D86"/>
    <w:lvl w:ilvl="0" w:tplc="A02A1D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2131F39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EC776D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056896"/>
    <w:rsid w:val="00117016"/>
    <w:rsid w:val="0020114A"/>
    <w:rsid w:val="0025169F"/>
    <w:rsid w:val="00267B33"/>
    <w:rsid w:val="00282AAC"/>
    <w:rsid w:val="002A13D4"/>
    <w:rsid w:val="002E3579"/>
    <w:rsid w:val="00407AD4"/>
    <w:rsid w:val="00411435"/>
    <w:rsid w:val="004358C0"/>
    <w:rsid w:val="004A3BA2"/>
    <w:rsid w:val="00696DED"/>
    <w:rsid w:val="006C1FBD"/>
    <w:rsid w:val="006E213F"/>
    <w:rsid w:val="007B75C8"/>
    <w:rsid w:val="007C642B"/>
    <w:rsid w:val="00806A42"/>
    <w:rsid w:val="009B0CC9"/>
    <w:rsid w:val="009D0B51"/>
    <w:rsid w:val="009D1CFB"/>
    <w:rsid w:val="00A94235"/>
    <w:rsid w:val="00B031E0"/>
    <w:rsid w:val="00B07E7F"/>
    <w:rsid w:val="00B40C9B"/>
    <w:rsid w:val="00B54AD5"/>
    <w:rsid w:val="00CF0346"/>
    <w:rsid w:val="00D514DB"/>
    <w:rsid w:val="00DD2618"/>
    <w:rsid w:val="00DD4977"/>
    <w:rsid w:val="00DF424F"/>
    <w:rsid w:val="00E93E12"/>
    <w:rsid w:val="00E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0FD2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alux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 Zuccante</cp:lastModifiedBy>
  <cp:revision>4</cp:revision>
  <cp:lastPrinted>2021-12-16T17:22:00Z</cp:lastPrinted>
  <dcterms:created xsi:type="dcterms:W3CDTF">2021-12-16T15:55:00Z</dcterms:created>
  <dcterms:modified xsi:type="dcterms:W3CDTF">2021-12-16T17:22:00Z</dcterms:modified>
</cp:coreProperties>
</file>